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680"/>
      </w:tblGrid>
      <w:tr w:rsidR="005E101A" w:rsidRPr="001506E2" w:rsidTr="00342D9D">
        <w:trPr>
          <w:trHeight w:val="3845"/>
        </w:trPr>
        <w:tc>
          <w:tcPr>
            <w:tcW w:w="6390" w:type="dxa"/>
          </w:tcPr>
          <w:p w:rsidR="005E101A" w:rsidRPr="000A6D4E" w:rsidRDefault="005E101A" w:rsidP="00342D9D">
            <w:pPr>
              <w:rPr>
                <w:rFonts w:ascii="Jokerman" w:eastAsia="Times New Roman" w:hAnsi="Jokerman" w:cs="Arial"/>
                <w:color w:val="833C0B" w:themeColor="accent2" w:themeShade="80"/>
                <w:sz w:val="40"/>
                <w:szCs w:val="40"/>
              </w:rPr>
            </w:pPr>
            <w:r w:rsidRPr="000A6D4E">
              <w:rPr>
                <w:rFonts w:ascii="Jokerman" w:eastAsia="Times New Roman" w:hAnsi="Jokerman" w:cs="Arial"/>
                <w:color w:val="833C0B" w:themeColor="accent2" w:themeShade="80"/>
                <w:sz w:val="40"/>
                <w:szCs w:val="40"/>
              </w:rPr>
              <w:t>BRALNA ZNA</w:t>
            </w:r>
            <w:r w:rsidRPr="000A6D4E">
              <w:rPr>
                <w:rFonts w:ascii="Cambria" w:eastAsia="Times New Roman" w:hAnsi="Cambria" w:cs="Cambria"/>
                <w:color w:val="833C0B" w:themeColor="accent2" w:themeShade="80"/>
                <w:sz w:val="40"/>
                <w:szCs w:val="40"/>
              </w:rPr>
              <w:t>Č</w:t>
            </w:r>
            <w:r w:rsidRPr="000A6D4E">
              <w:rPr>
                <w:rFonts w:ascii="Jokerman" w:eastAsia="Times New Roman" w:hAnsi="Jokerman" w:cs="Arial"/>
                <w:color w:val="833C0B" w:themeColor="accent2" w:themeShade="80"/>
                <w:sz w:val="40"/>
                <w:szCs w:val="40"/>
              </w:rPr>
              <w:t>KA-</w:t>
            </w:r>
          </w:p>
          <w:p w:rsidR="005E101A" w:rsidRPr="000A6D4E" w:rsidRDefault="005E101A" w:rsidP="00342D9D">
            <w:pPr>
              <w:jc w:val="center"/>
              <w:rPr>
                <w:rFonts w:ascii="Arial Black" w:eastAsia="Times New Roman" w:hAnsi="Arial Black" w:cs="Arial"/>
                <w:color w:val="1F4E79" w:themeColor="accent1" w:themeShade="80"/>
                <w:sz w:val="40"/>
                <w:szCs w:val="40"/>
              </w:rPr>
            </w:pPr>
            <w:r w:rsidRPr="00A56F34">
              <w:rPr>
                <w:rFonts w:ascii="Arial Black" w:eastAsia="Times New Roman" w:hAnsi="Arial Black" w:cs="Arial"/>
                <w:color w:val="1F4E79" w:themeColor="accent1" w:themeShade="80"/>
                <w:sz w:val="40"/>
                <w:szCs w:val="40"/>
              </w:rPr>
              <w:t>3. razred</w:t>
            </w:r>
          </w:p>
          <w:p w:rsidR="005E101A" w:rsidRPr="0023498C" w:rsidRDefault="005E101A" w:rsidP="00342D9D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23498C">
              <w:rPr>
                <w:rFonts w:ascii="Comic Sans MS" w:eastAsia="Times New Roman" w:hAnsi="Comic Sans MS" w:cs="Arial"/>
                <w:sz w:val="24"/>
                <w:szCs w:val="24"/>
              </w:rPr>
              <w:t>Za bralno značko prebereš vsaj štiri knjige in eno knjigo s pesmicami. Izbereš jih sam, s pomočjo spodnjega seznama. Knjige si lahko izbereš v šolski ali javni knjižnici. Čas za branje imaš do 2. aprila, ko praznujemo mednarodni dan knjig za otroke.</w:t>
            </w:r>
          </w:p>
        </w:tc>
        <w:tc>
          <w:tcPr>
            <w:tcW w:w="3680" w:type="dxa"/>
          </w:tcPr>
          <w:p w:rsidR="005E101A" w:rsidRDefault="005E101A" w:rsidP="00342D9D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4E3047A" wp14:editId="042F93B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95885</wp:posOffset>
                  </wp:positionV>
                  <wp:extent cx="1643619" cy="1028700"/>
                  <wp:effectExtent l="0" t="0" r="0" b="0"/>
                  <wp:wrapNone/>
                  <wp:docPr id="5" name="Slika 5" descr="Rezultat iskanja slik za peter 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eter 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FilmGrain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619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524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</w:t>
            </w:r>
          </w:p>
          <w:p w:rsidR="005E101A" w:rsidRDefault="005E101A" w:rsidP="00342D9D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:rsidR="005E101A" w:rsidRDefault="005E101A" w:rsidP="00342D9D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:rsidR="005E101A" w:rsidRPr="003A3DB6" w:rsidRDefault="005E101A" w:rsidP="00342D9D">
            <w:pPr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A3DB6">
              <w:rPr>
                <w:rFonts w:ascii="Comic Sans MS" w:eastAsia="Times New Roman" w:hAnsi="Comic Sans MS" w:cs="Arial"/>
                <w:sz w:val="28"/>
                <w:szCs w:val="28"/>
              </w:rPr>
              <w:t xml:space="preserve"> </w:t>
            </w:r>
          </w:p>
        </w:tc>
      </w:tr>
    </w:tbl>
    <w:p w:rsidR="005E101A" w:rsidRPr="0023498C" w:rsidRDefault="005E101A" w:rsidP="005E10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172"/>
      </w:tblGrid>
      <w:tr w:rsidR="005E101A" w:rsidTr="00342D9D">
        <w:trPr>
          <w:trHeight w:val="4293"/>
        </w:trPr>
        <w:tc>
          <w:tcPr>
            <w:tcW w:w="3150" w:type="dxa"/>
          </w:tcPr>
          <w:p w:rsidR="005E101A" w:rsidRPr="00443316" w:rsidRDefault="005E101A" w:rsidP="00342D9D">
            <w:pPr>
              <w:rPr>
                <w:rFonts w:ascii="Jokerman" w:eastAsia="Times New Roman" w:hAnsi="Jokerman" w:cs="Arial"/>
                <w:sz w:val="32"/>
                <w:szCs w:val="32"/>
              </w:rPr>
            </w:pPr>
            <w:r w:rsidRPr="0023498C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04198D6" wp14:editId="5F9111AC">
                  <wp:simplePos x="0" y="0"/>
                  <wp:positionH relativeFrom="column">
                    <wp:posOffset>-425043</wp:posOffset>
                  </wp:positionH>
                  <wp:positionV relativeFrom="paragraph">
                    <wp:posOffset>606527</wp:posOffset>
                  </wp:positionV>
                  <wp:extent cx="2581339" cy="1722559"/>
                  <wp:effectExtent l="0" t="0" r="0" b="0"/>
                  <wp:wrapNone/>
                  <wp:docPr id="6" name="Slika 6" descr="C:\Users\Marina Vukaševič\Pictures\bralna zna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 Vukaševič\Pictures\bralna zna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339" cy="172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98C">
              <w:rPr>
                <w:rFonts w:ascii="Jokerman" w:eastAsia="Times New Roman" w:hAnsi="Jokerman" w:cs="Arial"/>
                <w:sz w:val="28"/>
                <w:szCs w:val="28"/>
              </w:rPr>
              <w:t>VELIKO VESELJA PRI BRANJU</w:t>
            </w:r>
            <w:r w:rsidRPr="00443316">
              <w:rPr>
                <w:rFonts w:ascii="Jokerman" w:eastAsia="Times New Roman" w:hAnsi="Jokerman" w:cs="Arial"/>
                <w:sz w:val="32"/>
                <w:szCs w:val="32"/>
              </w:rPr>
              <w:t>!</w:t>
            </w:r>
          </w:p>
        </w:tc>
        <w:tc>
          <w:tcPr>
            <w:tcW w:w="7172" w:type="dxa"/>
          </w:tcPr>
          <w:p w:rsidR="005E101A" w:rsidRPr="0023498C" w:rsidRDefault="005E101A" w:rsidP="00342D9D">
            <w:pPr>
              <w:rPr>
                <w:rFonts w:ascii="Jokerman" w:eastAsia="Times New Roman" w:hAnsi="Jokerman" w:cs="Arial"/>
                <w:color w:val="385623" w:themeColor="accent6" w:themeShade="80"/>
                <w:sz w:val="24"/>
                <w:szCs w:val="24"/>
                <w:u w:val="single"/>
              </w:rPr>
            </w:pPr>
            <w:r w:rsidRPr="0023498C">
              <w:rPr>
                <w:rFonts w:ascii="Jokerman" w:eastAsia="Times New Roman" w:hAnsi="Jokerman" w:cs="Arial"/>
                <w:color w:val="385623" w:themeColor="accent6" w:themeShade="80"/>
                <w:sz w:val="24"/>
                <w:szCs w:val="24"/>
                <w:u w:val="single"/>
              </w:rPr>
              <w:t>SLIKANICE:</w:t>
            </w:r>
          </w:p>
          <w:p w:rsidR="005E101A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r w:rsidRPr="008158CD">
              <w:rPr>
                <w:rFonts w:eastAsia="Times New Roman" w:cstheme="minorHAnsi"/>
              </w:rPr>
              <w:t>Kovič Kajetan: MAČEK MURI</w:t>
            </w:r>
          </w:p>
          <w:p w:rsidR="005E101A" w:rsidRPr="008158CD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Arcadio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Lobato</w:t>
            </w:r>
            <w:proofErr w:type="spellEnd"/>
            <w:r>
              <w:rPr>
                <w:rFonts w:eastAsia="Times New Roman" w:cstheme="minorHAnsi"/>
              </w:rPr>
              <w:t>: JUŠ IN GOSPOD MIŠON</w:t>
            </w:r>
          </w:p>
          <w:p w:rsidR="005E101A" w:rsidRPr="008158CD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23498C">
              <w:rPr>
                <w:rFonts w:eastAsia="Times New Roman" w:cstheme="minorHAnsi"/>
              </w:rPr>
              <w:t>Rodero</w:t>
            </w:r>
            <w:proofErr w:type="spellEnd"/>
            <w:r w:rsidRPr="0023498C">
              <w:rPr>
                <w:rFonts w:eastAsia="Times New Roman" w:cstheme="minorHAnsi"/>
              </w:rPr>
              <w:t xml:space="preserve"> Paz: PRIJATELJA</w:t>
            </w:r>
            <w:r w:rsidRPr="0023498C">
              <w:rPr>
                <w:rFonts w:eastAsia="Times New Roman" w:cstheme="minorHAnsi"/>
                <w:color w:val="538135" w:themeColor="accent6" w:themeShade="BF"/>
              </w:rPr>
              <w:t xml:space="preserve"> </w:t>
            </w:r>
          </w:p>
          <w:p w:rsidR="005E101A" w:rsidRPr="008158CD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r w:rsidRPr="008158CD">
              <w:rPr>
                <w:rFonts w:eastAsia="Times New Roman" w:cstheme="minorHAnsi"/>
              </w:rPr>
              <w:t xml:space="preserve">Mateja Črv </w:t>
            </w:r>
            <w:proofErr w:type="spellStart"/>
            <w:r w:rsidRPr="008158CD">
              <w:rPr>
                <w:rFonts w:eastAsia="Times New Roman" w:cstheme="minorHAnsi"/>
              </w:rPr>
              <w:t>Sužnik</w:t>
            </w:r>
            <w:proofErr w:type="spellEnd"/>
            <w:r w:rsidRPr="008158CD">
              <w:rPr>
                <w:rFonts w:eastAsia="Times New Roman" w:cstheme="minorHAnsi"/>
              </w:rPr>
              <w:t>: Hitri polžek Peter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Tone Pavček</w:t>
            </w:r>
            <w:r w:rsidRPr="0023498C">
              <w:rPr>
                <w:rFonts w:eastAsia="Times New Roman" w:cstheme="minorHAnsi"/>
              </w:rPr>
              <w:t xml:space="preserve">: JURI MURI V AFRIKI   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r w:rsidRPr="0023498C">
              <w:rPr>
                <w:rFonts w:eastAsia="Times New Roman" w:cstheme="minorHAnsi"/>
              </w:rPr>
              <w:t xml:space="preserve">Vandot Josip: KEKEC IN … (več naslovov) 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r w:rsidRPr="0023498C">
              <w:rPr>
                <w:rFonts w:eastAsia="Times New Roman" w:cstheme="minorHAnsi"/>
              </w:rPr>
              <w:t>Cankar Ivan: PEHAR SUHIH HRUŠK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Kette Dragotin: ŠIVILJA IN ŠKARJICE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Josip Ribičič: MIŠKOLIN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Primož Suhodolčan: PETER NOS (1 knjiga iz zbirke)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Saša Vegri: JURE KVAK – KVAK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Leopold Suhadolčan: PIKO DINOZAVER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Svetlana Makarovič: vse slikanice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Hans Christian Andersen: vse slikanice</w:t>
            </w:r>
          </w:p>
          <w:p w:rsidR="005E101A" w:rsidRPr="00870CD4" w:rsidRDefault="005E101A" w:rsidP="005E101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3498C">
              <w:rPr>
                <w:rFonts w:cstheme="minorHAnsi"/>
              </w:rPr>
              <w:t>Brata Grimm: vse slikanice</w:t>
            </w:r>
          </w:p>
        </w:tc>
      </w:tr>
    </w:tbl>
    <w:p w:rsidR="005E101A" w:rsidRPr="0023498C" w:rsidRDefault="005E101A" w:rsidP="005E10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4654"/>
      </w:tblGrid>
      <w:tr w:rsidR="005E101A" w:rsidRPr="0023498C" w:rsidTr="00342D9D">
        <w:tc>
          <w:tcPr>
            <w:tcW w:w="5452" w:type="dxa"/>
          </w:tcPr>
          <w:p w:rsidR="005E101A" w:rsidRPr="0023498C" w:rsidRDefault="005E101A" w:rsidP="00342D9D">
            <w:pPr>
              <w:rPr>
                <w:rFonts w:ascii="Jokerman" w:eastAsia="Times New Roman" w:hAnsi="Jokerman" w:cs="Arial"/>
                <w:color w:val="1F3864" w:themeColor="accent5" w:themeShade="80"/>
                <w:sz w:val="24"/>
                <w:szCs w:val="24"/>
                <w:u w:val="single"/>
              </w:rPr>
            </w:pPr>
            <w:r w:rsidRPr="0023498C">
              <w:rPr>
                <w:rFonts w:ascii="Jokerman" w:eastAsia="Times New Roman" w:hAnsi="Jokerman" w:cs="Arial"/>
                <w:color w:val="1F3864" w:themeColor="accent5" w:themeShade="80"/>
                <w:sz w:val="24"/>
                <w:szCs w:val="24"/>
                <w:u w:val="single"/>
              </w:rPr>
              <w:t>KNJIGE IZ ZBIRK: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SLOVENSKE LJUDSKE PRAVLJICE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ZUK, neverjetni izumitelj</w:t>
            </w:r>
          </w:p>
          <w:p w:rsidR="005E101A" w:rsidRPr="0047502A" w:rsidRDefault="005E101A" w:rsidP="00342D9D">
            <w:pPr>
              <w:pStyle w:val="Odstavekseznama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(Velika packarija / Čudežni gumb /</w:t>
            </w:r>
            <w:proofErr w:type="spellStart"/>
            <w:r w:rsidRPr="0047502A">
              <w:rPr>
                <w:rFonts w:eastAsia="Times New Roman" w:cstheme="minorHAnsi"/>
                <w:sz w:val="20"/>
                <w:szCs w:val="20"/>
              </w:rPr>
              <w:t>Hrupožer</w:t>
            </w:r>
            <w:proofErr w:type="spellEnd"/>
            <w:r w:rsidRPr="0047502A">
              <w:rPr>
                <w:rFonts w:eastAsia="Times New Roman" w:cstheme="minorHAnsi"/>
                <w:sz w:val="20"/>
                <w:szCs w:val="20"/>
              </w:rPr>
              <w:t>)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ZBIRKA ANICA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TROLARIJE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OLIVER LUNCA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UMAZANI BERTI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KORINA KORENČEK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BEREM SAM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MINI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WINNIE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POZOR, PRAVLJICE!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MALA ČAROVNICA LILI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KNJIGE O ŽABCU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 xml:space="preserve">LEVČKI                               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PIRATI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ČUDEŽNA BOLHA MEGI</w:t>
            </w:r>
          </w:p>
          <w:p w:rsidR="005E101A" w:rsidRPr="0047502A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BRINA BRIHTA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ČAROBNI ŽIVALSKI PRIJATELJI / ČAROBNI MUC</w:t>
            </w:r>
          </w:p>
        </w:tc>
        <w:tc>
          <w:tcPr>
            <w:tcW w:w="4654" w:type="dxa"/>
          </w:tcPr>
          <w:p w:rsidR="005E101A" w:rsidRPr="0023498C" w:rsidRDefault="005E101A" w:rsidP="00342D9D">
            <w:pPr>
              <w:shd w:val="clear" w:color="auto" w:fill="FFFFFF" w:themeFill="background1"/>
              <w:rPr>
                <w:rFonts w:ascii="Jokerman" w:eastAsia="Times New Roman" w:hAnsi="Jokerman" w:cs="Arial"/>
                <w:color w:val="C45911" w:themeColor="accent2" w:themeShade="BF"/>
                <w:sz w:val="24"/>
                <w:szCs w:val="24"/>
                <w:u w:val="single"/>
              </w:rPr>
            </w:pPr>
            <w:r w:rsidRPr="0023498C">
              <w:rPr>
                <w:rFonts w:ascii="Jokerman" w:eastAsia="Times New Roman" w:hAnsi="Jokerman" w:cs="Arial"/>
                <w:color w:val="C45911" w:themeColor="accent2" w:themeShade="BF"/>
                <w:sz w:val="24"/>
                <w:szCs w:val="24"/>
                <w:u w:val="single"/>
                <w:shd w:val="clear" w:color="auto" w:fill="FFFFFF" w:themeFill="background1"/>
              </w:rPr>
              <w:t>PESMICE</w:t>
            </w:r>
            <w:r w:rsidRPr="0023498C">
              <w:rPr>
                <w:rFonts w:ascii="Jokerman" w:eastAsia="Times New Roman" w:hAnsi="Jokerman" w:cs="Arial"/>
                <w:color w:val="C45911" w:themeColor="accent2" w:themeShade="BF"/>
                <w:sz w:val="24"/>
                <w:szCs w:val="24"/>
                <w:u w:val="single"/>
              </w:rPr>
              <w:t>: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Oton Župančič</w:t>
            </w:r>
            <w:r w:rsidRPr="0023498C">
              <w:rPr>
                <w:rFonts w:eastAsia="Times New Roman" w:cstheme="minorHAnsi"/>
              </w:rPr>
              <w:t>: CICIBAN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Oton Župančič</w:t>
            </w:r>
            <w:r w:rsidRPr="0023498C">
              <w:rPr>
                <w:rFonts w:eastAsia="Times New Roman" w:cstheme="minorHAnsi"/>
              </w:rPr>
              <w:t>: MEHURČKI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</w:rPr>
            </w:pPr>
            <w:r w:rsidRPr="0023498C">
              <w:rPr>
                <w:rFonts w:eastAsia="Times New Roman" w:cstheme="minorHAnsi"/>
              </w:rPr>
              <w:t>Anja Štefan: IŠČEMO HIŠICO</w:t>
            </w:r>
          </w:p>
          <w:p w:rsidR="005E101A" w:rsidRDefault="005E101A" w:rsidP="005E101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Peter Svetina: MIMOSVET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Peter Svetina: PESMI IZ PRALNEGA STROJA</w:t>
            </w:r>
          </w:p>
          <w:p w:rsidR="005E101A" w:rsidRDefault="005E101A" w:rsidP="005E101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</w:rPr>
            </w:pPr>
            <w:r w:rsidRPr="0023498C">
              <w:rPr>
                <w:rFonts w:eastAsia="Times New Roman" w:cstheme="minorHAnsi"/>
              </w:rPr>
              <w:t>Niko Grafenauer: PEDENJPED</w:t>
            </w:r>
          </w:p>
          <w:p w:rsidR="005E101A" w:rsidRPr="0023498C" w:rsidRDefault="005E101A" w:rsidP="005E101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Kajetan Kovič: ZLATA LADJA</w:t>
            </w:r>
          </w:p>
          <w:p w:rsidR="005E101A" w:rsidRPr="0023498C" w:rsidRDefault="005E101A" w:rsidP="00342D9D">
            <w:pPr>
              <w:jc w:val="right"/>
              <w:rPr>
                <w:rFonts w:ascii="Arial" w:eastAsia="Times New Roman" w:hAnsi="Arial" w:cs="Arial"/>
                <w:i/>
              </w:rPr>
            </w:pPr>
          </w:p>
          <w:p w:rsidR="005E101A" w:rsidRPr="0023498C" w:rsidRDefault="005E101A" w:rsidP="00342D9D">
            <w:pPr>
              <w:jc w:val="right"/>
              <w:rPr>
                <w:rFonts w:ascii="Arial" w:eastAsia="Times New Roman" w:hAnsi="Arial" w:cs="Arial"/>
                <w:i/>
              </w:rPr>
            </w:pPr>
            <w:r w:rsidRPr="0023498C">
              <w:rPr>
                <w:rFonts w:ascii="Arial" w:eastAsia="Times New Roman" w:hAnsi="Arial" w:cs="Arial"/>
                <w:i/>
              </w:rPr>
              <w:t>(Prebereš vse pesmi v knjigi, eno pa se naučiš na pamet, jo prepišeš v zvezek in ilustriraš.)</w:t>
            </w:r>
          </w:p>
        </w:tc>
      </w:tr>
    </w:tbl>
    <w:p w:rsidR="00C45EB1" w:rsidRDefault="00C45EB1">
      <w:bookmarkStart w:id="0" w:name="_GoBack"/>
      <w:bookmarkEnd w:id="0"/>
    </w:p>
    <w:sectPr w:rsidR="00C45EB1" w:rsidSect="005E1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1B0A"/>
    <w:multiLevelType w:val="hybridMultilevel"/>
    <w:tmpl w:val="3024475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7716D"/>
    <w:multiLevelType w:val="hybridMultilevel"/>
    <w:tmpl w:val="79E849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6F4EF8"/>
    <w:multiLevelType w:val="hybridMultilevel"/>
    <w:tmpl w:val="A0FA15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7C"/>
    <w:rsid w:val="005E101A"/>
    <w:rsid w:val="005F077C"/>
    <w:rsid w:val="00C4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C9908-20FA-47E9-95D8-23A1AC95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10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101A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5E101A"/>
    <w:pPr>
      <w:ind w:left="720"/>
      <w:contextualSpacing/>
    </w:pPr>
    <w:rPr>
      <w:rFonts w:asciiTheme="minorHAnsi" w:eastAsiaTheme="minorEastAsia" w:hAnsiTheme="minorHAnsi" w:cstheme="minorBid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</dc:creator>
  <cp:keywords/>
  <dc:description/>
  <cp:lastModifiedBy>nusa</cp:lastModifiedBy>
  <cp:revision>2</cp:revision>
  <dcterms:created xsi:type="dcterms:W3CDTF">2020-09-09T18:25:00Z</dcterms:created>
  <dcterms:modified xsi:type="dcterms:W3CDTF">2020-09-09T18:25:00Z</dcterms:modified>
</cp:coreProperties>
</file>